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E8" w:rsidRPr="008700E8" w:rsidRDefault="008700E8" w:rsidP="00870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700E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 xml:space="preserve">12 декабря 2019 года в 10.00 часов по местному времени, по адресу </w:t>
      </w:r>
      <w:proofErr w:type="spellStart"/>
      <w:r w:rsidRPr="008700E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с.Шира</w:t>
      </w:r>
      <w:proofErr w:type="spellEnd"/>
      <w:r w:rsidRPr="008700E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 xml:space="preserve">, ул.Щетинина,151, 1-й этаж, актовый </w:t>
      </w:r>
      <w:proofErr w:type="gramStart"/>
      <w:r w:rsidRPr="008700E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зал  состоятся</w:t>
      </w:r>
      <w:proofErr w:type="gramEnd"/>
      <w:r w:rsidRPr="008700E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 xml:space="preserve"> публичные слушания по проекту бюджета </w:t>
      </w:r>
      <w:proofErr w:type="spellStart"/>
      <w:r w:rsidRPr="008700E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Ширинского</w:t>
      </w:r>
      <w:proofErr w:type="spellEnd"/>
      <w:r w:rsidRPr="008700E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 xml:space="preserve"> сельсовета на 2020 год и плановый период 2021 и 2022 годов.</w:t>
      </w:r>
    </w:p>
    <w:p w:rsidR="008700E8" w:rsidRPr="008700E8" w:rsidRDefault="008700E8" w:rsidP="00870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700E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  Предложения и замечания по проекту бюджета направляются в комиссию по</w:t>
      </w:r>
    </w:p>
    <w:p w:rsidR="008700E8" w:rsidRPr="008700E8" w:rsidRDefault="008700E8" w:rsidP="00870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700E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бюджету, налогам и экономической политике по адресу:</w:t>
      </w:r>
    </w:p>
    <w:p w:rsidR="008700E8" w:rsidRPr="008700E8" w:rsidRDefault="008700E8" w:rsidP="00870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proofErr w:type="spellStart"/>
      <w:r w:rsidRPr="008700E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с.Шира</w:t>
      </w:r>
      <w:proofErr w:type="spellEnd"/>
      <w:r w:rsidRPr="008700E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 xml:space="preserve">, </w:t>
      </w:r>
      <w:proofErr w:type="spellStart"/>
      <w:r w:rsidRPr="008700E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ул.Щетинина</w:t>
      </w:r>
      <w:proofErr w:type="spellEnd"/>
      <w:r w:rsidRPr="008700E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 xml:space="preserve"> ,151, 2-й этаж, приемная администрации </w:t>
      </w:r>
      <w:proofErr w:type="spellStart"/>
      <w:r w:rsidRPr="008700E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Ширинского</w:t>
      </w:r>
      <w:proofErr w:type="spellEnd"/>
      <w:r w:rsidRPr="008700E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 xml:space="preserve"> сельсовета.</w:t>
      </w:r>
    </w:p>
    <w:p w:rsidR="003554B0" w:rsidRPr="008700E8" w:rsidRDefault="008700E8" w:rsidP="008700E8">
      <w:bookmarkStart w:id="0" w:name="_GoBack"/>
      <w:bookmarkEnd w:id="0"/>
    </w:p>
    <w:sectPr w:rsidR="003554B0" w:rsidRPr="0087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C4E5E"/>
    <w:rsid w:val="00371E91"/>
    <w:rsid w:val="003A259C"/>
    <w:rsid w:val="003B112C"/>
    <w:rsid w:val="003C61A0"/>
    <w:rsid w:val="003D23FB"/>
    <w:rsid w:val="00467F47"/>
    <w:rsid w:val="004739C3"/>
    <w:rsid w:val="00656F89"/>
    <w:rsid w:val="00777133"/>
    <w:rsid w:val="00791B01"/>
    <w:rsid w:val="0084721D"/>
    <w:rsid w:val="008700E8"/>
    <w:rsid w:val="008C2BD0"/>
    <w:rsid w:val="008C77DF"/>
    <w:rsid w:val="008D6E42"/>
    <w:rsid w:val="009821A0"/>
    <w:rsid w:val="00A477F3"/>
    <w:rsid w:val="00AE514E"/>
    <w:rsid w:val="00BA2BFE"/>
    <w:rsid w:val="00BA6D06"/>
    <w:rsid w:val="00CC0A2C"/>
    <w:rsid w:val="00D04026"/>
    <w:rsid w:val="00D347A4"/>
    <w:rsid w:val="00DC0AE3"/>
    <w:rsid w:val="00E3235B"/>
    <w:rsid w:val="00E37E40"/>
    <w:rsid w:val="00F1144A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35</cp:revision>
  <dcterms:created xsi:type="dcterms:W3CDTF">2021-09-02T01:10:00Z</dcterms:created>
  <dcterms:modified xsi:type="dcterms:W3CDTF">2021-09-02T03:11:00Z</dcterms:modified>
</cp:coreProperties>
</file>